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CE0" w:rsidRPr="000A15F2" w:rsidRDefault="00A21160" w:rsidP="00A21160">
      <w:pPr>
        <w:pBdr>
          <w:bottom w:val="single" w:sz="4" w:space="1" w:color="auto"/>
        </w:pBdr>
        <w:jc w:val="right"/>
        <w:rPr>
          <w:b/>
        </w:rPr>
      </w:pPr>
      <w:r w:rsidRPr="000A15F2">
        <w:rPr>
          <w:b/>
          <w:sz w:val="28"/>
          <w:szCs w:val="28"/>
        </w:rPr>
        <w:t xml:space="preserve">Сентябрь                                                                                                      </w:t>
      </w:r>
      <w:r w:rsidRPr="000A15F2">
        <w:rPr>
          <w:b/>
        </w:rPr>
        <w:t xml:space="preserve"> </w:t>
      </w:r>
      <w:r w:rsidR="00380270" w:rsidRPr="000A15F2">
        <w:rPr>
          <w:b/>
        </w:rPr>
        <w:t>Календарный пл</w:t>
      </w:r>
      <w:r w:rsidR="001019AD" w:rsidRPr="000A15F2">
        <w:rPr>
          <w:b/>
        </w:rPr>
        <w:t>ан воспитательной работы на 2022-2023</w:t>
      </w:r>
      <w:r w:rsidR="00380270" w:rsidRPr="000A15F2">
        <w:rPr>
          <w:b/>
        </w:rPr>
        <w:t xml:space="preserve"> учебный год</w:t>
      </w:r>
    </w:p>
    <w:p w:rsidR="00380270" w:rsidRPr="00380270" w:rsidRDefault="00380270">
      <w:pPr>
        <w:rPr>
          <w:b/>
          <w:sz w:val="28"/>
          <w:szCs w:val="28"/>
        </w:rPr>
      </w:pPr>
    </w:p>
    <w:tbl>
      <w:tblPr>
        <w:tblStyle w:val="-2"/>
        <w:tblW w:w="15413" w:type="dxa"/>
        <w:tblLook w:val="04A0" w:firstRow="1" w:lastRow="0" w:firstColumn="1" w:lastColumn="0" w:noHBand="0" w:noVBand="1"/>
      </w:tblPr>
      <w:tblGrid>
        <w:gridCol w:w="2401"/>
        <w:gridCol w:w="7083"/>
        <w:gridCol w:w="1521"/>
        <w:gridCol w:w="2027"/>
        <w:gridCol w:w="2381"/>
      </w:tblGrid>
      <w:tr w:rsidR="00A21160" w:rsidRPr="000A15F2" w:rsidTr="00A21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</w:tcPr>
          <w:p w:rsidR="00A21160" w:rsidRPr="000A15F2" w:rsidRDefault="00A2116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Модули программы воспитания</w:t>
            </w:r>
          </w:p>
        </w:tc>
        <w:tc>
          <w:tcPr>
            <w:tcW w:w="7151" w:type="dxa"/>
          </w:tcPr>
          <w:p w:rsidR="00A21160" w:rsidRPr="000A15F2" w:rsidRDefault="00A211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1528" w:type="dxa"/>
          </w:tcPr>
          <w:p w:rsidR="00A21160" w:rsidRPr="000A15F2" w:rsidRDefault="00A211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033" w:type="dxa"/>
          </w:tcPr>
          <w:p w:rsidR="00A21160" w:rsidRPr="000A15F2" w:rsidRDefault="00A211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88" w:type="dxa"/>
          </w:tcPr>
          <w:p w:rsidR="00A21160" w:rsidRPr="000A15F2" w:rsidRDefault="00A211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21160" w:rsidRPr="000A15F2" w:rsidTr="00A21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  <w:vMerge w:val="restart"/>
          </w:tcPr>
          <w:p w:rsidR="00A21160" w:rsidRPr="000A15F2" w:rsidRDefault="00A21160" w:rsidP="0038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Ключевые общегимназические дела</w:t>
            </w:r>
          </w:p>
        </w:tc>
        <w:tc>
          <w:tcPr>
            <w:tcW w:w="7151" w:type="dxa"/>
          </w:tcPr>
          <w:p w:rsidR="00A21160" w:rsidRPr="000A15F2" w:rsidRDefault="00A21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знаний. Торжественная линейка.  </w:t>
            </w:r>
          </w:p>
          <w:p w:rsidR="00A21160" w:rsidRPr="000A15F2" w:rsidRDefault="00A21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праздничных мероприятий во второй половине дня. </w:t>
            </w:r>
          </w:p>
        </w:tc>
        <w:tc>
          <w:tcPr>
            <w:tcW w:w="1528" w:type="dxa"/>
          </w:tcPr>
          <w:p w:rsidR="00A21160" w:rsidRPr="000A15F2" w:rsidRDefault="00A21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033" w:type="dxa"/>
          </w:tcPr>
          <w:p w:rsidR="00A21160" w:rsidRPr="000A15F2" w:rsidRDefault="00A21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88" w:type="dxa"/>
          </w:tcPr>
          <w:p w:rsidR="00A21160" w:rsidRPr="000A15F2" w:rsidRDefault="00A21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Еремина М.П.</w:t>
            </w:r>
          </w:p>
        </w:tc>
      </w:tr>
      <w:tr w:rsidR="00A21160" w:rsidRPr="000A15F2" w:rsidTr="00A21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  <w:vMerge/>
          </w:tcPr>
          <w:p w:rsidR="00A21160" w:rsidRPr="000A15F2" w:rsidRDefault="00A2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1" w:type="dxa"/>
          </w:tcPr>
          <w:p w:rsidR="00A21160" w:rsidRPr="000A15F2" w:rsidRDefault="00A21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 xml:space="preserve">Неделя чтения и грамотности: организационная линейка, занятия по стратегиям чтения, читательские конкурсы, занятия с лидерами чтения, конкурс «Грамотей», читательская </w:t>
            </w:r>
            <w:proofErr w:type="gramStart"/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конференция,  выявление</w:t>
            </w:r>
            <w:proofErr w:type="gramEnd"/>
            <w:r w:rsidRPr="000A15F2">
              <w:rPr>
                <w:rFonts w:ascii="Times New Roman" w:hAnsi="Times New Roman" w:cs="Times New Roman"/>
                <w:sz w:val="24"/>
                <w:szCs w:val="24"/>
              </w:rPr>
              <w:t xml:space="preserve"> лидеров чтения  и победителей в номинациях. Подведение итогов. </w:t>
            </w:r>
          </w:p>
        </w:tc>
        <w:tc>
          <w:tcPr>
            <w:tcW w:w="1528" w:type="dxa"/>
          </w:tcPr>
          <w:p w:rsidR="00A21160" w:rsidRPr="000A15F2" w:rsidRDefault="00A21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5.09- 12.09</w:t>
            </w:r>
          </w:p>
        </w:tc>
        <w:tc>
          <w:tcPr>
            <w:tcW w:w="2033" w:type="dxa"/>
          </w:tcPr>
          <w:p w:rsidR="00A21160" w:rsidRPr="000A15F2" w:rsidRDefault="00A21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88" w:type="dxa"/>
          </w:tcPr>
          <w:p w:rsidR="00A21160" w:rsidRPr="000A15F2" w:rsidRDefault="00A21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Еремина М.П.</w:t>
            </w:r>
          </w:p>
          <w:p w:rsidR="00A21160" w:rsidRPr="000A15F2" w:rsidRDefault="00A21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Толкачева С.В.</w:t>
            </w:r>
          </w:p>
          <w:p w:rsidR="00A21160" w:rsidRPr="000A15F2" w:rsidRDefault="00A21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Мирошкина</w:t>
            </w:r>
            <w:proofErr w:type="spellEnd"/>
            <w:r w:rsidRPr="000A15F2">
              <w:rPr>
                <w:rFonts w:ascii="Times New Roman" w:hAnsi="Times New Roman" w:cs="Times New Roman"/>
                <w:sz w:val="24"/>
                <w:szCs w:val="24"/>
              </w:rPr>
              <w:t xml:space="preserve">  А.Б.</w:t>
            </w:r>
            <w:proofErr w:type="gramEnd"/>
            <w:r w:rsidRPr="000A1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1160" w:rsidRPr="000A15F2" w:rsidRDefault="00A21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Олькина С.А.</w:t>
            </w:r>
          </w:p>
        </w:tc>
      </w:tr>
      <w:tr w:rsidR="00A21160" w:rsidRPr="000A15F2" w:rsidTr="00A21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  <w:vMerge/>
          </w:tcPr>
          <w:p w:rsidR="00A21160" w:rsidRPr="000A15F2" w:rsidRDefault="00A2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1" w:type="dxa"/>
          </w:tcPr>
          <w:p w:rsidR="00A21160" w:rsidRPr="000A15F2" w:rsidRDefault="00A21160" w:rsidP="00022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 xml:space="preserve">День гимназиста: организационная линейка, церемония посвящения в гимназисты, работа над осмыслением и пониманием традиций, законов, правил, устоев гимназии. </w:t>
            </w:r>
          </w:p>
        </w:tc>
        <w:tc>
          <w:tcPr>
            <w:tcW w:w="1528" w:type="dxa"/>
          </w:tcPr>
          <w:p w:rsidR="00A21160" w:rsidRPr="000A15F2" w:rsidRDefault="00A21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033" w:type="dxa"/>
          </w:tcPr>
          <w:p w:rsidR="00A21160" w:rsidRPr="000A15F2" w:rsidRDefault="00A21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88" w:type="dxa"/>
          </w:tcPr>
          <w:p w:rsidR="00A21160" w:rsidRPr="000A15F2" w:rsidRDefault="00A21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Еремина М.П.</w:t>
            </w:r>
          </w:p>
          <w:p w:rsidR="00A21160" w:rsidRPr="000A15F2" w:rsidRDefault="00A21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21160" w:rsidRPr="000A15F2" w:rsidRDefault="00A21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A15F2" w:rsidRPr="000A15F2" w:rsidTr="00A21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  <w:vMerge/>
          </w:tcPr>
          <w:p w:rsidR="00A21160" w:rsidRPr="000A15F2" w:rsidRDefault="00A21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1" w:type="dxa"/>
          </w:tcPr>
          <w:p w:rsidR="00A21160" w:rsidRPr="000A15F2" w:rsidRDefault="00A21160" w:rsidP="00022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Еженедельные тематические линейки-ассамблеи</w:t>
            </w:r>
          </w:p>
        </w:tc>
        <w:tc>
          <w:tcPr>
            <w:tcW w:w="1528" w:type="dxa"/>
          </w:tcPr>
          <w:p w:rsidR="00A21160" w:rsidRPr="000A15F2" w:rsidRDefault="00A21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A21160" w:rsidRPr="000A15F2" w:rsidRDefault="00A21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88" w:type="dxa"/>
          </w:tcPr>
          <w:p w:rsidR="00A21160" w:rsidRPr="000A15F2" w:rsidRDefault="00A21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5F2" w:rsidRPr="000A15F2" w:rsidTr="00A21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</w:tcPr>
          <w:p w:rsidR="00A21160" w:rsidRPr="000A15F2" w:rsidRDefault="00A2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Мероприятия на иностранных языках</w:t>
            </w:r>
          </w:p>
        </w:tc>
        <w:tc>
          <w:tcPr>
            <w:tcW w:w="7151" w:type="dxa"/>
          </w:tcPr>
          <w:p w:rsidR="00A21160" w:rsidRPr="000A15F2" w:rsidRDefault="00A21160" w:rsidP="00022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Праздник урожая на немецком языке</w:t>
            </w:r>
          </w:p>
        </w:tc>
        <w:tc>
          <w:tcPr>
            <w:tcW w:w="1528" w:type="dxa"/>
          </w:tcPr>
          <w:p w:rsidR="00A21160" w:rsidRPr="000A15F2" w:rsidRDefault="00A21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2033" w:type="dxa"/>
          </w:tcPr>
          <w:p w:rsidR="00A21160" w:rsidRPr="000A15F2" w:rsidRDefault="00A21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388" w:type="dxa"/>
          </w:tcPr>
          <w:p w:rsidR="00A21160" w:rsidRPr="000A15F2" w:rsidRDefault="00A21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Лесникова</w:t>
            </w:r>
            <w:proofErr w:type="spellEnd"/>
            <w:r w:rsidRPr="000A15F2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A21160" w:rsidRPr="000A15F2" w:rsidTr="00A21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  <w:vMerge w:val="restart"/>
          </w:tcPr>
          <w:p w:rsidR="00A21160" w:rsidRPr="000A15F2" w:rsidRDefault="00A21160" w:rsidP="0038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7151" w:type="dxa"/>
          </w:tcPr>
          <w:p w:rsidR="00A21160" w:rsidRPr="000A15F2" w:rsidRDefault="00A21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празднике «День Знаний»</w:t>
            </w:r>
            <w:bookmarkEnd w:id="0"/>
          </w:p>
        </w:tc>
        <w:tc>
          <w:tcPr>
            <w:tcW w:w="1528" w:type="dxa"/>
          </w:tcPr>
          <w:p w:rsidR="00A21160" w:rsidRPr="000A15F2" w:rsidRDefault="00A21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A21160" w:rsidRPr="000A15F2" w:rsidRDefault="00A21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88" w:type="dxa"/>
          </w:tcPr>
          <w:p w:rsidR="00A21160" w:rsidRPr="000A15F2" w:rsidRDefault="00A21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60" w:rsidRPr="000A15F2" w:rsidTr="00A21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  <w:vMerge/>
          </w:tcPr>
          <w:p w:rsidR="00A21160" w:rsidRPr="000A15F2" w:rsidRDefault="00A21160" w:rsidP="002B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1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</w:p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- Единый классный час, посвящённый празднику День знаний</w:t>
            </w:r>
          </w:p>
          <w:p w:rsidR="00A21160" w:rsidRPr="000A15F2" w:rsidRDefault="00A21160" w:rsidP="00941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безопасного поведения. </w:t>
            </w:r>
          </w:p>
          <w:p w:rsidR="00A21160" w:rsidRPr="000A15F2" w:rsidRDefault="00A21160" w:rsidP="00941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- Организационные классные ученические собрания «Правила внутреннего распорядка гимназиста. Правила поведения в гимназии. Законы, устои, традиции гимназии». Мотивация гимназистов на выполнение правил и законов гимназии.</w:t>
            </w:r>
          </w:p>
          <w:p w:rsidR="00A21160" w:rsidRPr="000A15F2" w:rsidRDefault="00A21160" w:rsidP="00941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-  Выборы классного самоуправления, представителя класса в Совет гимназии, распределение поручений</w:t>
            </w:r>
          </w:p>
        </w:tc>
        <w:tc>
          <w:tcPr>
            <w:tcW w:w="1528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33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88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21160" w:rsidRPr="000A15F2" w:rsidTr="00A21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  <w:vMerge/>
          </w:tcPr>
          <w:p w:rsidR="00A21160" w:rsidRPr="000A15F2" w:rsidRDefault="00A21160" w:rsidP="002B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1" w:type="dxa"/>
          </w:tcPr>
          <w:p w:rsidR="00A21160" w:rsidRPr="000A15F2" w:rsidRDefault="00A21160" w:rsidP="009417A8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A15F2">
              <w:rPr>
                <w:rFonts w:ascii="Times New Roman" w:hAnsi="Times New Roman"/>
                <w:sz w:val="24"/>
                <w:szCs w:val="24"/>
              </w:rPr>
              <w:t xml:space="preserve">Неделя безопасности: повторение и закрепление правил безопасности; безопасное поведение на уроках и переменах. </w:t>
            </w:r>
          </w:p>
        </w:tc>
        <w:tc>
          <w:tcPr>
            <w:tcW w:w="1528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01.09 -03.09</w:t>
            </w:r>
          </w:p>
        </w:tc>
        <w:tc>
          <w:tcPr>
            <w:tcW w:w="2033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88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Еремина М.П.</w:t>
            </w:r>
          </w:p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21160" w:rsidRPr="000A15F2" w:rsidTr="00A21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  <w:vMerge/>
          </w:tcPr>
          <w:p w:rsidR="00A21160" w:rsidRPr="000A15F2" w:rsidRDefault="00A21160" w:rsidP="002B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1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Плана воспитательной работы классного руководителя.</w:t>
            </w:r>
          </w:p>
        </w:tc>
        <w:tc>
          <w:tcPr>
            <w:tcW w:w="1528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До 05.09</w:t>
            </w:r>
          </w:p>
        </w:tc>
        <w:tc>
          <w:tcPr>
            <w:tcW w:w="2033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88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21160" w:rsidRPr="000A15F2" w:rsidTr="00A21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  <w:vMerge/>
          </w:tcPr>
          <w:p w:rsidR="00A21160" w:rsidRPr="000A15F2" w:rsidRDefault="00A21160" w:rsidP="002B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1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индивидуального недельного расписания ребенка  с учетом всех занятий дополнительного образования и организованной самоподготовки.</w:t>
            </w:r>
          </w:p>
        </w:tc>
        <w:tc>
          <w:tcPr>
            <w:tcW w:w="1528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До 10.09</w:t>
            </w:r>
          </w:p>
        </w:tc>
        <w:tc>
          <w:tcPr>
            <w:tcW w:w="2033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88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1160" w:rsidRPr="000A15F2" w:rsidTr="00A21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  <w:vMerge/>
          </w:tcPr>
          <w:p w:rsidR="00A21160" w:rsidRPr="000A15F2" w:rsidRDefault="00A21160" w:rsidP="002B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1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Изучение интересов и склонностей учащихся,  помощь в выборе курсов внеурочной деятельности и дополнительного образования.</w:t>
            </w:r>
          </w:p>
        </w:tc>
        <w:tc>
          <w:tcPr>
            <w:tcW w:w="1528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До 10.09</w:t>
            </w:r>
          </w:p>
        </w:tc>
        <w:tc>
          <w:tcPr>
            <w:tcW w:w="2033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88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21160" w:rsidRPr="000A15F2" w:rsidTr="00A21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  <w:vMerge/>
          </w:tcPr>
          <w:p w:rsidR="00A21160" w:rsidRPr="000A15F2" w:rsidRDefault="00A21160" w:rsidP="002B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1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Собеседование с детьми, родителями, учителями-предметниками, психологом, медицинским работником школы</w:t>
            </w:r>
          </w:p>
        </w:tc>
        <w:tc>
          <w:tcPr>
            <w:tcW w:w="1528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До 15.09</w:t>
            </w:r>
          </w:p>
        </w:tc>
        <w:tc>
          <w:tcPr>
            <w:tcW w:w="2033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88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21160" w:rsidRPr="000A15F2" w:rsidTr="00A21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  <w:vMerge/>
          </w:tcPr>
          <w:p w:rsidR="00A21160" w:rsidRPr="000A15F2" w:rsidRDefault="00A21160" w:rsidP="002B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1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Инициирование и поддержка участия класса в общешкольных ключевых делах, оказание необходимой помощи детям в их подготовке, проведении и анализе. Организация и подготовка класса к участию в Неделе чтения и грамотности: классные часы о роли чтения и грамотности в современном </w:t>
            </w:r>
            <w:proofErr w:type="gramStart"/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мире,  организация</w:t>
            </w:r>
            <w:proofErr w:type="gramEnd"/>
            <w:r w:rsidRPr="000A15F2">
              <w:rPr>
                <w:rFonts w:ascii="Times New Roman" w:hAnsi="Times New Roman" w:cs="Times New Roman"/>
                <w:sz w:val="24"/>
                <w:szCs w:val="24"/>
              </w:rPr>
              <w:t xml:space="preserve"> детей для участия в конкурсах и мастер-классах, в читательской конференции, конкурс по финансовой грамотности, подготовка фотоотчётов, подведение итогов в классе.  </w:t>
            </w:r>
          </w:p>
        </w:tc>
        <w:tc>
          <w:tcPr>
            <w:tcW w:w="1528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33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88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21160" w:rsidRPr="000A15F2" w:rsidTr="00A21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  <w:vMerge/>
          </w:tcPr>
          <w:p w:rsidR="00A21160" w:rsidRPr="000A15F2" w:rsidRDefault="00A21160" w:rsidP="002B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1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Участие  вместе с классом в общегимназической читательской конференции.</w:t>
            </w:r>
          </w:p>
        </w:tc>
        <w:tc>
          <w:tcPr>
            <w:tcW w:w="1528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8-9.09</w:t>
            </w:r>
          </w:p>
        </w:tc>
        <w:tc>
          <w:tcPr>
            <w:tcW w:w="2033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88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21160" w:rsidRPr="000A15F2" w:rsidTr="00A21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  <w:vMerge/>
          </w:tcPr>
          <w:p w:rsidR="00A21160" w:rsidRPr="000A15F2" w:rsidRDefault="00A21160" w:rsidP="002B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1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 xml:space="preserve">Помощь в адаптации новых учеников. Знакомство </w:t>
            </w:r>
            <w:proofErr w:type="gramStart"/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с  родителями</w:t>
            </w:r>
            <w:proofErr w:type="gramEnd"/>
            <w:r w:rsidRPr="000A15F2">
              <w:rPr>
                <w:rFonts w:ascii="Times New Roman" w:hAnsi="Times New Roman" w:cs="Times New Roman"/>
                <w:sz w:val="24"/>
                <w:szCs w:val="24"/>
              </w:rPr>
              <w:t xml:space="preserve"> новых учеников. </w:t>
            </w:r>
          </w:p>
        </w:tc>
        <w:tc>
          <w:tcPr>
            <w:tcW w:w="1528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33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88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21160" w:rsidRPr="000A15F2" w:rsidTr="00A21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  <w:vMerge/>
          </w:tcPr>
          <w:p w:rsidR="00A21160" w:rsidRPr="000A15F2" w:rsidRDefault="00A21160" w:rsidP="002B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1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класса к участию в Дне Гимназиста. Участие </w:t>
            </w:r>
            <w:proofErr w:type="gramStart"/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в  мероприятиях</w:t>
            </w:r>
            <w:proofErr w:type="gramEnd"/>
            <w:r w:rsidRPr="000A15F2">
              <w:rPr>
                <w:rFonts w:ascii="Times New Roman" w:hAnsi="Times New Roman" w:cs="Times New Roman"/>
                <w:sz w:val="24"/>
                <w:szCs w:val="24"/>
              </w:rPr>
              <w:t xml:space="preserve"> Дня Гимназиста. </w:t>
            </w:r>
            <w:proofErr w:type="gramStart"/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Разъяснение  учащимся</w:t>
            </w:r>
            <w:proofErr w:type="gramEnd"/>
            <w:r w:rsidRPr="000A15F2">
              <w:rPr>
                <w:rFonts w:ascii="Times New Roman" w:hAnsi="Times New Roman" w:cs="Times New Roman"/>
                <w:sz w:val="24"/>
                <w:szCs w:val="24"/>
              </w:rPr>
              <w:t xml:space="preserve">  особенностей образования в гимназии, формирование </w:t>
            </w:r>
            <w:r w:rsidRPr="000A1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уважительного  отношения к  гимназии и званию гимназиста. </w:t>
            </w:r>
          </w:p>
        </w:tc>
        <w:tc>
          <w:tcPr>
            <w:tcW w:w="1528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033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88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21160" w:rsidRPr="000A15F2" w:rsidTr="00A21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  <w:vMerge/>
          </w:tcPr>
          <w:p w:rsidR="00A21160" w:rsidRPr="000A15F2" w:rsidRDefault="00A21160" w:rsidP="002B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1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Организация  регистрации  учащихся и родителей в Дневник.ру</w:t>
            </w:r>
          </w:p>
        </w:tc>
        <w:tc>
          <w:tcPr>
            <w:tcW w:w="1528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До 05.09</w:t>
            </w:r>
          </w:p>
        </w:tc>
        <w:tc>
          <w:tcPr>
            <w:tcW w:w="2033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88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21160" w:rsidRPr="000A15F2" w:rsidTr="00A21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  <w:vMerge/>
          </w:tcPr>
          <w:p w:rsidR="00A21160" w:rsidRPr="000A15F2" w:rsidRDefault="00A21160" w:rsidP="002B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1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Работа с учителями, преподающими в классе</w:t>
            </w:r>
          </w:p>
        </w:tc>
        <w:tc>
          <w:tcPr>
            <w:tcW w:w="1528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33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88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21160" w:rsidRPr="000A15F2" w:rsidTr="00A21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  <w:vMerge/>
          </w:tcPr>
          <w:p w:rsidR="00A21160" w:rsidRPr="000A15F2" w:rsidRDefault="00A21160" w:rsidP="002B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1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учащихся ко Дню Учителя и дню самоуправления. </w:t>
            </w:r>
          </w:p>
        </w:tc>
        <w:tc>
          <w:tcPr>
            <w:tcW w:w="1528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До 05.10</w:t>
            </w:r>
          </w:p>
        </w:tc>
        <w:tc>
          <w:tcPr>
            <w:tcW w:w="2033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88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21160" w:rsidRPr="000A15F2" w:rsidTr="00A21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  <w:vMerge/>
          </w:tcPr>
          <w:p w:rsidR="00A21160" w:rsidRPr="000A15F2" w:rsidRDefault="00A21160" w:rsidP="002B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1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Работа по формированию портфеля достижений каждого учащегося</w:t>
            </w:r>
          </w:p>
        </w:tc>
        <w:tc>
          <w:tcPr>
            <w:tcW w:w="1528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33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88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21160" w:rsidRPr="000A15F2" w:rsidTr="00A21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  <w:vMerge/>
          </w:tcPr>
          <w:p w:rsidR="00A21160" w:rsidRPr="000A15F2" w:rsidRDefault="00A21160" w:rsidP="002B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1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Работа по формированию портфеля достижений каждого учащегося</w:t>
            </w:r>
          </w:p>
        </w:tc>
        <w:tc>
          <w:tcPr>
            <w:tcW w:w="1528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60" w:rsidRPr="000A15F2" w:rsidTr="00A21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  <w:vMerge w:val="restart"/>
          </w:tcPr>
          <w:p w:rsidR="00A21160" w:rsidRPr="000A15F2" w:rsidRDefault="00A21160" w:rsidP="002B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и дополнительное образование.</w:t>
            </w:r>
          </w:p>
          <w:p w:rsidR="00A21160" w:rsidRPr="000A15F2" w:rsidRDefault="00A21160" w:rsidP="002B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160" w:rsidRPr="000A15F2" w:rsidRDefault="00A21160" w:rsidP="002B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1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программ внеурочной деятельности и дополнительного образования. </w:t>
            </w:r>
          </w:p>
        </w:tc>
        <w:tc>
          <w:tcPr>
            <w:tcW w:w="1528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До 10.09</w:t>
            </w:r>
          </w:p>
        </w:tc>
        <w:tc>
          <w:tcPr>
            <w:tcW w:w="2033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A21160" w:rsidRPr="000A15F2" w:rsidTr="00A21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  <w:vMerge/>
          </w:tcPr>
          <w:p w:rsidR="00A21160" w:rsidRPr="000A15F2" w:rsidRDefault="00A21160" w:rsidP="002B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1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Еженедельные ассамблеи:</w:t>
            </w:r>
          </w:p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- Открытие Недели чтения и грамотности: грамотность в России и в мире</w:t>
            </w:r>
          </w:p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-  210 лет со дня Бородинской битвы</w:t>
            </w:r>
          </w:p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- Подведение итогов Недели чтения и грамотности</w:t>
            </w:r>
          </w:p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- Новости гимназического самоуправления</w:t>
            </w:r>
          </w:p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- 01.10 – День пожилых людей. Отношение к пожилым людям – ответственность  личная и государственная.</w:t>
            </w:r>
          </w:p>
        </w:tc>
        <w:tc>
          <w:tcPr>
            <w:tcW w:w="1528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88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60" w:rsidRPr="000A15F2" w:rsidTr="00A21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  <w:vMerge/>
          </w:tcPr>
          <w:p w:rsidR="00A21160" w:rsidRPr="000A15F2" w:rsidRDefault="00A21160" w:rsidP="002B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1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60" w:rsidRPr="000A15F2" w:rsidTr="00A21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  <w:vMerge/>
          </w:tcPr>
          <w:p w:rsidR="00A21160" w:rsidRPr="000A15F2" w:rsidRDefault="00A21160" w:rsidP="002B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1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 расписания курсов внеурочной деятельности и  дополнительного образования</w:t>
            </w:r>
          </w:p>
        </w:tc>
        <w:tc>
          <w:tcPr>
            <w:tcW w:w="1528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До 10.09</w:t>
            </w:r>
          </w:p>
        </w:tc>
        <w:tc>
          <w:tcPr>
            <w:tcW w:w="2033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Еремина М.П.</w:t>
            </w:r>
          </w:p>
        </w:tc>
      </w:tr>
      <w:tr w:rsidR="00A21160" w:rsidRPr="000A15F2" w:rsidTr="00A21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  <w:vMerge/>
          </w:tcPr>
          <w:p w:rsidR="00A21160" w:rsidRPr="000A15F2" w:rsidRDefault="00A21160" w:rsidP="002B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1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 xml:space="preserve">Запись учащихся на курсы внеурочной деятельности и дополнительного образования. Формирование списков. </w:t>
            </w:r>
          </w:p>
        </w:tc>
        <w:tc>
          <w:tcPr>
            <w:tcW w:w="1528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До 10.09</w:t>
            </w:r>
          </w:p>
        </w:tc>
        <w:tc>
          <w:tcPr>
            <w:tcW w:w="2033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88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Еремина М.П.</w:t>
            </w:r>
          </w:p>
        </w:tc>
      </w:tr>
      <w:tr w:rsidR="00A21160" w:rsidRPr="000A15F2" w:rsidTr="00A21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  <w:vMerge/>
          </w:tcPr>
          <w:p w:rsidR="00A21160" w:rsidRPr="000A15F2" w:rsidRDefault="00A21160" w:rsidP="002B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1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–графика </w:t>
            </w:r>
            <w:proofErr w:type="gramStart"/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отчетных  мероприятий</w:t>
            </w:r>
            <w:proofErr w:type="gramEnd"/>
            <w:r w:rsidRPr="000A15F2">
              <w:rPr>
                <w:rFonts w:ascii="Times New Roman" w:hAnsi="Times New Roman" w:cs="Times New Roman"/>
                <w:sz w:val="24"/>
                <w:szCs w:val="24"/>
              </w:rPr>
              <w:t xml:space="preserve">  по программам внеурочной деятельности и дополнительного </w:t>
            </w:r>
            <w:r w:rsidRPr="000A1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образования. </w:t>
            </w:r>
          </w:p>
        </w:tc>
        <w:tc>
          <w:tcPr>
            <w:tcW w:w="1528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10.09</w:t>
            </w:r>
          </w:p>
        </w:tc>
        <w:tc>
          <w:tcPr>
            <w:tcW w:w="2033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Еремина М.П.</w:t>
            </w:r>
          </w:p>
        </w:tc>
      </w:tr>
      <w:tr w:rsidR="00A21160" w:rsidRPr="000A15F2" w:rsidTr="00A21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  <w:vMerge/>
          </w:tcPr>
          <w:p w:rsidR="00A21160" w:rsidRPr="000A15F2" w:rsidRDefault="00A21160" w:rsidP="002B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1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Начало работы  по программам внеурочно деятельности и дополнительного образования</w:t>
            </w:r>
          </w:p>
        </w:tc>
        <w:tc>
          <w:tcPr>
            <w:tcW w:w="1528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С 01.09</w:t>
            </w:r>
          </w:p>
        </w:tc>
        <w:tc>
          <w:tcPr>
            <w:tcW w:w="2033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88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Еремина М.П.</w:t>
            </w:r>
          </w:p>
        </w:tc>
      </w:tr>
      <w:tr w:rsidR="00A21160" w:rsidRPr="000A15F2" w:rsidTr="00A21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  <w:vMerge/>
          </w:tcPr>
          <w:p w:rsidR="00A21160" w:rsidRPr="000A15F2" w:rsidRDefault="00A21160" w:rsidP="00116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1" w:type="dxa"/>
          </w:tcPr>
          <w:p w:rsidR="00A21160" w:rsidRPr="000A15F2" w:rsidRDefault="00A21160" w:rsidP="00116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школьном этапе Всероссийской олимпиады школьников.</w:t>
            </w:r>
          </w:p>
        </w:tc>
        <w:tc>
          <w:tcPr>
            <w:tcW w:w="1528" w:type="dxa"/>
          </w:tcPr>
          <w:p w:rsidR="00A21160" w:rsidRPr="000A15F2" w:rsidRDefault="00A21160" w:rsidP="00116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33" w:type="dxa"/>
          </w:tcPr>
          <w:p w:rsidR="00A21160" w:rsidRPr="000A15F2" w:rsidRDefault="00A21160" w:rsidP="00116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388" w:type="dxa"/>
          </w:tcPr>
          <w:p w:rsidR="00A21160" w:rsidRPr="000A15F2" w:rsidRDefault="00A21160" w:rsidP="00116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Гладкова И.В.</w:t>
            </w:r>
          </w:p>
        </w:tc>
      </w:tr>
      <w:tr w:rsidR="00A21160" w:rsidRPr="000A15F2" w:rsidTr="00A21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  <w:vMerge/>
          </w:tcPr>
          <w:p w:rsidR="00A21160" w:rsidRPr="000A15F2" w:rsidRDefault="00A21160" w:rsidP="00BA5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1" w:type="dxa"/>
          </w:tcPr>
          <w:p w:rsidR="00A21160" w:rsidRPr="000A15F2" w:rsidRDefault="00A21160" w:rsidP="00BA5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  <w:tc>
          <w:tcPr>
            <w:tcW w:w="1528" w:type="dxa"/>
          </w:tcPr>
          <w:p w:rsidR="00A21160" w:rsidRPr="000A15F2" w:rsidRDefault="00A21160" w:rsidP="00BA5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13-16.09</w:t>
            </w:r>
          </w:p>
        </w:tc>
        <w:tc>
          <w:tcPr>
            <w:tcW w:w="2033" w:type="dxa"/>
          </w:tcPr>
          <w:p w:rsidR="00A21160" w:rsidRPr="000A15F2" w:rsidRDefault="00A21160" w:rsidP="00BA5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88" w:type="dxa"/>
          </w:tcPr>
          <w:p w:rsidR="00A21160" w:rsidRPr="000A15F2" w:rsidRDefault="00A21160" w:rsidP="00BA5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Черников Е.И.</w:t>
            </w:r>
          </w:p>
        </w:tc>
      </w:tr>
      <w:tr w:rsidR="00A21160" w:rsidRPr="000A15F2" w:rsidTr="00A21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  <w:vMerge/>
          </w:tcPr>
          <w:p w:rsidR="00A21160" w:rsidRPr="000A15F2" w:rsidRDefault="00A21160" w:rsidP="00D12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1" w:type="dxa"/>
          </w:tcPr>
          <w:p w:rsidR="00A21160" w:rsidRPr="000A15F2" w:rsidRDefault="00A21160" w:rsidP="00D12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теннису.</w:t>
            </w:r>
          </w:p>
        </w:tc>
        <w:tc>
          <w:tcPr>
            <w:tcW w:w="1528" w:type="dxa"/>
          </w:tcPr>
          <w:p w:rsidR="00A21160" w:rsidRPr="000A15F2" w:rsidRDefault="00A21160" w:rsidP="00D12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19-21.09</w:t>
            </w:r>
          </w:p>
        </w:tc>
        <w:tc>
          <w:tcPr>
            <w:tcW w:w="2033" w:type="dxa"/>
          </w:tcPr>
          <w:p w:rsidR="00A21160" w:rsidRPr="000A15F2" w:rsidRDefault="00A21160" w:rsidP="00D12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88" w:type="dxa"/>
          </w:tcPr>
          <w:p w:rsidR="00A21160" w:rsidRPr="000A15F2" w:rsidRDefault="00A21160" w:rsidP="00D12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 xml:space="preserve">Черников Е.И. </w:t>
            </w:r>
          </w:p>
        </w:tc>
      </w:tr>
      <w:tr w:rsidR="00A21160" w:rsidRPr="000A15F2" w:rsidTr="00A21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</w:tcPr>
          <w:p w:rsidR="00A21160" w:rsidRPr="000A15F2" w:rsidRDefault="00A21160" w:rsidP="002B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7151" w:type="dxa"/>
          </w:tcPr>
          <w:p w:rsidR="00A21160" w:rsidRPr="000A15F2" w:rsidRDefault="00A21160" w:rsidP="004D1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Начало работы клуба выходного дня:</w:t>
            </w:r>
          </w:p>
          <w:p w:rsidR="00A21160" w:rsidRPr="000A15F2" w:rsidRDefault="00A21160" w:rsidP="004D1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Посещение  спектакля</w:t>
            </w:r>
            <w:proofErr w:type="gramEnd"/>
            <w:r w:rsidRPr="000A15F2">
              <w:rPr>
                <w:rFonts w:ascii="Times New Roman" w:hAnsi="Times New Roman" w:cs="Times New Roman"/>
                <w:sz w:val="24"/>
                <w:szCs w:val="24"/>
              </w:rPr>
              <w:t xml:space="preserve"> в РАМТ</w:t>
            </w:r>
          </w:p>
          <w:p w:rsidR="00A21160" w:rsidRPr="000A15F2" w:rsidRDefault="00A21160" w:rsidP="004D1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- Экскурсия в музей «</w:t>
            </w:r>
            <w:proofErr w:type="spellStart"/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Эксперементаниум</w:t>
            </w:r>
            <w:proofErr w:type="spellEnd"/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21160" w:rsidRPr="000A15F2" w:rsidRDefault="00A21160" w:rsidP="004D1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- Экскурсия в Агрохолдинг «Московский»</w:t>
            </w:r>
          </w:p>
          <w:p w:rsidR="00A21160" w:rsidRPr="000A15F2" w:rsidRDefault="00A21160" w:rsidP="004D1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- ЭКСКУРСИЯ В МУЗЕЙ-ПАНОРАМУ «БОРОДИНСКАЯ БИТВА»</w:t>
            </w:r>
          </w:p>
        </w:tc>
        <w:tc>
          <w:tcPr>
            <w:tcW w:w="1528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С 03.09</w:t>
            </w:r>
          </w:p>
        </w:tc>
        <w:tc>
          <w:tcPr>
            <w:tcW w:w="2033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88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Еремина М.П.</w:t>
            </w:r>
          </w:p>
        </w:tc>
      </w:tr>
      <w:tr w:rsidR="00A21160" w:rsidRPr="000A15F2" w:rsidTr="00A21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</w:tcPr>
          <w:p w:rsidR="00A21160" w:rsidRPr="000A15F2" w:rsidRDefault="00A21160" w:rsidP="002B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1" w:type="dxa"/>
          </w:tcPr>
          <w:p w:rsidR="00A21160" w:rsidRPr="000A15F2" w:rsidRDefault="00A21160" w:rsidP="004D1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60" w:rsidRPr="000A15F2" w:rsidTr="00A21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  <w:vMerge w:val="restart"/>
          </w:tcPr>
          <w:p w:rsidR="00A21160" w:rsidRPr="000A15F2" w:rsidRDefault="00A21160" w:rsidP="002B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7151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Планирование каждым учителем воспитательной составляющей урока</w:t>
            </w:r>
          </w:p>
        </w:tc>
        <w:tc>
          <w:tcPr>
            <w:tcW w:w="1528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33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88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</w:tr>
      <w:tr w:rsidR="00A21160" w:rsidRPr="000A15F2" w:rsidTr="00A21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  <w:vMerge/>
          </w:tcPr>
          <w:p w:rsidR="00A21160" w:rsidRPr="000A15F2" w:rsidRDefault="00A21160" w:rsidP="002B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1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  <w:tc>
          <w:tcPr>
            <w:tcW w:w="1528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21160" w:rsidRPr="000A15F2" w:rsidTr="00A21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  <w:vMerge/>
          </w:tcPr>
          <w:p w:rsidR="00A21160" w:rsidRPr="000A15F2" w:rsidRDefault="00A21160" w:rsidP="002B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1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обучающихся в</w:t>
            </w:r>
          </w:p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сети Интернет</w:t>
            </w:r>
          </w:p>
        </w:tc>
        <w:tc>
          <w:tcPr>
            <w:tcW w:w="1528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033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88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Еремина М.П.</w:t>
            </w:r>
          </w:p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A21160" w:rsidRPr="000A15F2" w:rsidTr="00A21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  <w:vMerge/>
          </w:tcPr>
          <w:p w:rsidR="00A21160" w:rsidRPr="000A15F2" w:rsidRDefault="00A21160" w:rsidP="002B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1" w:type="dxa"/>
          </w:tcPr>
          <w:p w:rsidR="00A21160" w:rsidRPr="000A15F2" w:rsidRDefault="00A21160" w:rsidP="002B33A7">
            <w:pPr>
              <w:widowControl w:val="0"/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</w:pPr>
            <w:r w:rsidRPr="000A15F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Поддержка детей в ключевых общегимназических делах за </w:t>
            </w:r>
            <w:proofErr w:type="gramStart"/>
            <w:r w:rsidRPr="000A15F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>счет  включения</w:t>
            </w:r>
            <w:proofErr w:type="gramEnd"/>
            <w:r w:rsidRPr="000A15F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в урок учебного содержания определенной тематики.</w:t>
            </w:r>
          </w:p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528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88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21160" w:rsidRPr="000A15F2" w:rsidTr="00A21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  <w:vMerge/>
          </w:tcPr>
          <w:p w:rsidR="00A21160" w:rsidRPr="000A15F2" w:rsidRDefault="00A21160" w:rsidP="002B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1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  <w:tc>
          <w:tcPr>
            <w:tcW w:w="1528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88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21160" w:rsidRPr="000A15F2" w:rsidTr="00A21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  <w:vMerge/>
          </w:tcPr>
          <w:p w:rsidR="00A21160" w:rsidRPr="000A15F2" w:rsidRDefault="00A21160" w:rsidP="002B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1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Планирование и применение на уроке интерактивных форм работы учащихся</w:t>
            </w:r>
          </w:p>
        </w:tc>
        <w:tc>
          <w:tcPr>
            <w:tcW w:w="1528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21160" w:rsidRPr="000A15F2" w:rsidTr="00A21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  <w:vMerge w:val="restart"/>
          </w:tcPr>
          <w:p w:rsidR="00A21160" w:rsidRPr="000A15F2" w:rsidRDefault="00A21160" w:rsidP="002B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7151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органов ученического самоуправления</w:t>
            </w:r>
          </w:p>
        </w:tc>
        <w:tc>
          <w:tcPr>
            <w:tcW w:w="1528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До 15.09</w:t>
            </w:r>
          </w:p>
        </w:tc>
        <w:tc>
          <w:tcPr>
            <w:tcW w:w="2033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388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Еремина М.П.</w:t>
            </w:r>
          </w:p>
        </w:tc>
      </w:tr>
      <w:tr w:rsidR="00A21160" w:rsidRPr="000A15F2" w:rsidTr="00A21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  <w:vMerge/>
          </w:tcPr>
          <w:p w:rsidR="00A21160" w:rsidRPr="000A15F2" w:rsidRDefault="00A21160" w:rsidP="002B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1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Ежемесячные заседания Совета обучающихся</w:t>
            </w:r>
          </w:p>
        </w:tc>
        <w:tc>
          <w:tcPr>
            <w:tcW w:w="1528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2033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388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Еремина М.П.</w:t>
            </w:r>
          </w:p>
        </w:tc>
      </w:tr>
      <w:tr w:rsidR="00A21160" w:rsidRPr="000A15F2" w:rsidTr="00A21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  <w:vMerge/>
          </w:tcPr>
          <w:p w:rsidR="00A21160" w:rsidRPr="000A15F2" w:rsidRDefault="00A21160" w:rsidP="002B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1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работы ученического самоуправления</w:t>
            </w:r>
          </w:p>
        </w:tc>
        <w:tc>
          <w:tcPr>
            <w:tcW w:w="1528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До 15.09</w:t>
            </w:r>
          </w:p>
        </w:tc>
        <w:tc>
          <w:tcPr>
            <w:tcW w:w="2033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Еремина М.П.</w:t>
            </w:r>
          </w:p>
        </w:tc>
      </w:tr>
      <w:tr w:rsidR="00A21160" w:rsidRPr="000A15F2" w:rsidTr="00A21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  <w:vMerge/>
          </w:tcPr>
          <w:p w:rsidR="00A21160" w:rsidRPr="000A15F2" w:rsidRDefault="00A21160" w:rsidP="002B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1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Выборы органов классного самоуправления</w:t>
            </w:r>
          </w:p>
        </w:tc>
        <w:tc>
          <w:tcPr>
            <w:tcW w:w="1528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До 15.09</w:t>
            </w:r>
          </w:p>
        </w:tc>
        <w:tc>
          <w:tcPr>
            <w:tcW w:w="2033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88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Кл. руководители, воспитатели</w:t>
            </w:r>
          </w:p>
        </w:tc>
      </w:tr>
      <w:tr w:rsidR="00A21160" w:rsidRPr="000A15F2" w:rsidTr="00A21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  <w:vMerge/>
          </w:tcPr>
          <w:p w:rsidR="00A21160" w:rsidRPr="000A15F2" w:rsidRDefault="00A21160" w:rsidP="002B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1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Распределение поручений в классах</w:t>
            </w:r>
          </w:p>
        </w:tc>
        <w:tc>
          <w:tcPr>
            <w:tcW w:w="1528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033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88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Кл. руководители, воспитатели</w:t>
            </w:r>
          </w:p>
        </w:tc>
      </w:tr>
      <w:tr w:rsidR="00A21160" w:rsidRPr="000A15F2" w:rsidTr="00A21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  <w:vMerge/>
          </w:tcPr>
          <w:p w:rsidR="00A21160" w:rsidRPr="000A15F2" w:rsidRDefault="00A21160" w:rsidP="002B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1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Работа над разъяснением Законов гимназии</w:t>
            </w:r>
          </w:p>
        </w:tc>
        <w:tc>
          <w:tcPr>
            <w:tcW w:w="1528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60" w:rsidRPr="000A15F2" w:rsidTr="00A21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  <w:vMerge/>
          </w:tcPr>
          <w:p w:rsidR="00A21160" w:rsidRPr="000A15F2" w:rsidRDefault="00A21160" w:rsidP="002B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1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совместно  законов класса, помогающих детям освоить нормы и правила общения, которым они должны следовать </w:t>
            </w:r>
          </w:p>
        </w:tc>
        <w:tc>
          <w:tcPr>
            <w:tcW w:w="1528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033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88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Еремина М.П.</w:t>
            </w:r>
          </w:p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</w:p>
        </w:tc>
      </w:tr>
      <w:tr w:rsidR="00A21160" w:rsidRPr="000A15F2" w:rsidTr="00A21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  <w:vMerge/>
          </w:tcPr>
          <w:p w:rsidR="00A21160" w:rsidRPr="000A15F2" w:rsidRDefault="00A21160" w:rsidP="002B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1" w:type="dxa"/>
          </w:tcPr>
          <w:p w:rsidR="00A21160" w:rsidRPr="000A15F2" w:rsidRDefault="00A21160" w:rsidP="00333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 xml:space="preserve">Участие  ученического совета  в организации праздника «День знаний»   </w:t>
            </w:r>
          </w:p>
        </w:tc>
        <w:tc>
          <w:tcPr>
            <w:tcW w:w="1528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33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88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Еремина М.П.</w:t>
            </w:r>
          </w:p>
        </w:tc>
      </w:tr>
      <w:tr w:rsidR="00A21160" w:rsidRPr="000A15F2" w:rsidTr="00A21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  <w:vMerge/>
          </w:tcPr>
          <w:p w:rsidR="00A21160" w:rsidRPr="000A15F2" w:rsidRDefault="00A21160" w:rsidP="002B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1" w:type="dxa"/>
          </w:tcPr>
          <w:p w:rsidR="00A21160" w:rsidRPr="000A15F2" w:rsidRDefault="00A21160" w:rsidP="00333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Участие ученического самоуправления в организации «Недели чтения и грамотности»</w:t>
            </w:r>
          </w:p>
        </w:tc>
        <w:tc>
          <w:tcPr>
            <w:tcW w:w="1528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60" w:rsidRPr="000A15F2" w:rsidTr="00A21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  <w:vMerge/>
          </w:tcPr>
          <w:p w:rsidR="00A21160" w:rsidRPr="000A15F2" w:rsidRDefault="00A21160" w:rsidP="002B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1" w:type="dxa"/>
          </w:tcPr>
          <w:p w:rsidR="00A21160" w:rsidRPr="000A15F2" w:rsidRDefault="00A21160" w:rsidP="00333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подготовке Дня гимназиста</w:t>
            </w:r>
          </w:p>
        </w:tc>
        <w:tc>
          <w:tcPr>
            <w:tcW w:w="1528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60" w:rsidRPr="000A15F2" w:rsidTr="00A21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  <w:vMerge/>
          </w:tcPr>
          <w:p w:rsidR="00A21160" w:rsidRPr="000A15F2" w:rsidRDefault="00A21160" w:rsidP="002B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1" w:type="dxa"/>
          </w:tcPr>
          <w:p w:rsidR="00A21160" w:rsidRPr="000A15F2" w:rsidRDefault="00A21160" w:rsidP="00333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Организация осеннего кросса</w:t>
            </w:r>
          </w:p>
        </w:tc>
        <w:tc>
          <w:tcPr>
            <w:tcW w:w="1528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60" w:rsidRPr="000A15F2" w:rsidTr="00A21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  <w:vMerge/>
          </w:tcPr>
          <w:p w:rsidR="00A21160" w:rsidRPr="000A15F2" w:rsidRDefault="00A21160" w:rsidP="002B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1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Ежемесячный отчет  о работе гимназического самоуправления на линейках- ассамблеях</w:t>
            </w:r>
          </w:p>
        </w:tc>
        <w:tc>
          <w:tcPr>
            <w:tcW w:w="1528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60" w:rsidRPr="000A15F2" w:rsidTr="00A21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  <w:vMerge/>
          </w:tcPr>
          <w:p w:rsidR="00A21160" w:rsidRPr="000A15F2" w:rsidRDefault="00A21160" w:rsidP="002B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1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Ежемесячный отчет на ассамблее</w:t>
            </w:r>
          </w:p>
        </w:tc>
        <w:tc>
          <w:tcPr>
            <w:tcW w:w="1528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60" w:rsidRPr="000A15F2" w:rsidTr="00A21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  <w:vMerge w:val="restart"/>
          </w:tcPr>
          <w:p w:rsidR="00A21160" w:rsidRPr="000A15F2" w:rsidRDefault="00A21160" w:rsidP="002B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7151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Начало работы элективных курсов в Финансовом университете при Правительстве РФ (10-11 классы)- университетская среда</w:t>
            </w:r>
          </w:p>
        </w:tc>
        <w:tc>
          <w:tcPr>
            <w:tcW w:w="1528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С 20.09</w:t>
            </w:r>
          </w:p>
        </w:tc>
        <w:tc>
          <w:tcPr>
            <w:tcW w:w="2033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8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 xml:space="preserve">Галкина О.И. </w:t>
            </w:r>
          </w:p>
        </w:tc>
      </w:tr>
      <w:tr w:rsidR="00A21160" w:rsidRPr="000A15F2" w:rsidTr="00A21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  <w:vMerge/>
          </w:tcPr>
          <w:p w:rsidR="00A21160" w:rsidRPr="000A15F2" w:rsidRDefault="00A21160" w:rsidP="002B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1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Начало работы  курсов внеурочной деятельности «Финансовая грамотность»  в 1-4 классах ; основы экономики в 5-9 классах</w:t>
            </w:r>
          </w:p>
        </w:tc>
        <w:tc>
          <w:tcPr>
            <w:tcW w:w="1528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С 01.09</w:t>
            </w:r>
          </w:p>
        </w:tc>
        <w:tc>
          <w:tcPr>
            <w:tcW w:w="2033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8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Гладкова И.В.</w:t>
            </w:r>
          </w:p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Рожков И.В.</w:t>
            </w:r>
          </w:p>
        </w:tc>
      </w:tr>
      <w:tr w:rsidR="00A21160" w:rsidRPr="000A15F2" w:rsidTr="00A21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  <w:vMerge/>
          </w:tcPr>
          <w:p w:rsidR="00A21160" w:rsidRPr="000A15F2" w:rsidRDefault="00A21160" w:rsidP="002B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1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Занятия в Технопарке РГСУ для 1-5 классов</w:t>
            </w:r>
          </w:p>
        </w:tc>
        <w:tc>
          <w:tcPr>
            <w:tcW w:w="1528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С 01.09</w:t>
            </w:r>
          </w:p>
        </w:tc>
        <w:tc>
          <w:tcPr>
            <w:tcW w:w="2033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388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Галкина О.И.</w:t>
            </w:r>
          </w:p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A21160" w:rsidRPr="000A15F2" w:rsidTr="00A21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</w:tcPr>
          <w:p w:rsidR="00A21160" w:rsidRPr="000A15F2" w:rsidRDefault="00A21160" w:rsidP="002B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Гимназические медиа</w:t>
            </w:r>
          </w:p>
        </w:tc>
        <w:tc>
          <w:tcPr>
            <w:tcW w:w="7151" w:type="dxa"/>
          </w:tcPr>
          <w:p w:rsidR="00A21160" w:rsidRPr="000A15F2" w:rsidRDefault="00A21160" w:rsidP="00333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Публикации  в</w:t>
            </w:r>
            <w:proofErr w:type="gramEnd"/>
            <w:r w:rsidRPr="000A1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  <w:p w:rsidR="00A21160" w:rsidRPr="000A15F2" w:rsidRDefault="00A21160" w:rsidP="00333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Размещение фотоотчётов на мониторе</w:t>
            </w:r>
          </w:p>
        </w:tc>
        <w:tc>
          <w:tcPr>
            <w:tcW w:w="1528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33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Ученический совет</w:t>
            </w:r>
          </w:p>
        </w:tc>
        <w:tc>
          <w:tcPr>
            <w:tcW w:w="2388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 w:rsidRPr="000A15F2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A21160" w:rsidRPr="000A15F2" w:rsidTr="00A21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</w:tcPr>
          <w:p w:rsidR="00A21160" w:rsidRPr="000A15F2" w:rsidRDefault="00A21160" w:rsidP="002B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7151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Оформление  выставок</w:t>
            </w:r>
            <w:proofErr w:type="gramEnd"/>
            <w:r w:rsidRPr="000A15F2">
              <w:rPr>
                <w:rFonts w:ascii="Times New Roman" w:hAnsi="Times New Roman" w:cs="Times New Roman"/>
                <w:sz w:val="24"/>
                <w:szCs w:val="24"/>
              </w:rPr>
              <w:t xml:space="preserve"> «Петр Великий»</w:t>
            </w:r>
          </w:p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 xml:space="preserve"> Портреты лидеров чтения</w:t>
            </w:r>
          </w:p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Золотые полки в классах, в библиотеке</w:t>
            </w:r>
          </w:p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Стенд «Законы и традиции гимназии»</w:t>
            </w:r>
          </w:p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033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Еремина М.П.</w:t>
            </w:r>
          </w:p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Олькина С.А.</w:t>
            </w:r>
          </w:p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Бердникова В.Э.</w:t>
            </w:r>
          </w:p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Новицкая А.О.</w:t>
            </w:r>
          </w:p>
        </w:tc>
      </w:tr>
      <w:tr w:rsidR="00A21160" w:rsidRPr="000A15F2" w:rsidTr="00A21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</w:tcPr>
          <w:p w:rsidR="00A21160" w:rsidRPr="000A15F2" w:rsidRDefault="00A21160" w:rsidP="002B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1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информационных материалов на стендах в холле, классные уголки</w:t>
            </w:r>
          </w:p>
        </w:tc>
        <w:tc>
          <w:tcPr>
            <w:tcW w:w="1528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До 15.09</w:t>
            </w:r>
          </w:p>
        </w:tc>
        <w:tc>
          <w:tcPr>
            <w:tcW w:w="2033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Еремина М.П.</w:t>
            </w:r>
          </w:p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Тихомирова Н.В.</w:t>
            </w:r>
          </w:p>
        </w:tc>
      </w:tr>
      <w:tr w:rsidR="00A21160" w:rsidRPr="000A15F2" w:rsidTr="00A21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</w:tcPr>
          <w:p w:rsidR="00A21160" w:rsidRPr="000A15F2" w:rsidRDefault="00A21160" w:rsidP="002B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151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организационные собрания. Индивидуальная работа с родителями. </w:t>
            </w:r>
          </w:p>
        </w:tc>
        <w:tc>
          <w:tcPr>
            <w:tcW w:w="1528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1-15.09</w:t>
            </w:r>
          </w:p>
        </w:tc>
        <w:tc>
          <w:tcPr>
            <w:tcW w:w="2033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88" w:type="dxa"/>
          </w:tcPr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Чуносова Л.Н.</w:t>
            </w:r>
          </w:p>
          <w:p w:rsidR="00A21160" w:rsidRPr="000A15F2" w:rsidRDefault="00A21160" w:rsidP="002B3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</w:tc>
      </w:tr>
      <w:tr w:rsidR="00A21160" w:rsidRPr="000A15F2" w:rsidTr="00A21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</w:tcPr>
          <w:p w:rsidR="00A21160" w:rsidRPr="000A15F2" w:rsidRDefault="00A21160" w:rsidP="002B3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1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ключевых общегимназических делах</w:t>
            </w:r>
          </w:p>
        </w:tc>
        <w:tc>
          <w:tcPr>
            <w:tcW w:w="1528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F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88" w:type="dxa"/>
          </w:tcPr>
          <w:p w:rsidR="00A21160" w:rsidRPr="000A15F2" w:rsidRDefault="00A21160" w:rsidP="002B3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0270" w:rsidRDefault="00380270"/>
    <w:p w:rsidR="00DD6A11" w:rsidRDefault="00DD6A11"/>
    <w:sectPr w:rsidR="00DD6A11" w:rsidSect="0038027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159B0"/>
    <w:multiLevelType w:val="hybridMultilevel"/>
    <w:tmpl w:val="86140E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4E812B4"/>
    <w:multiLevelType w:val="hybridMultilevel"/>
    <w:tmpl w:val="B9C68CC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80E21"/>
    <w:multiLevelType w:val="hybridMultilevel"/>
    <w:tmpl w:val="4F722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67AD7"/>
    <w:multiLevelType w:val="hybridMultilevel"/>
    <w:tmpl w:val="27C8A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7451F"/>
    <w:multiLevelType w:val="hybridMultilevel"/>
    <w:tmpl w:val="4F722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D30F7"/>
    <w:multiLevelType w:val="hybridMultilevel"/>
    <w:tmpl w:val="54849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426E8"/>
    <w:multiLevelType w:val="hybridMultilevel"/>
    <w:tmpl w:val="462C64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97"/>
    <w:rsid w:val="00022B03"/>
    <w:rsid w:val="000239FE"/>
    <w:rsid w:val="000A15F2"/>
    <w:rsid w:val="000E2D5A"/>
    <w:rsid w:val="001019AD"/>
    <w:rsid w:val="00183E8C"/>
    <w:rsid w:val="001D4376"/>
    <w:rsid w:val="002176D3"/>
    <w:rsid w:val="00217E69"/>
    <w:rsid w:val="002213D3"/>
    <w:rsid w:val="002810B9"/>
    <w:rsid w:val="00284645"/>
    <w:rsid w:val="00293D9C"/>
    <w:rsid w:val="002B33A7"/>
    <w:rsid w:val="0033302F"/>
    <w:rsid w:val="00380270"/>
    <w:rsid w:val="00390F80"/>
    <w:rsid w:val="00393D8C"/>
    <w:rsid w:val="003D5265"/>
    <w:rsid w:val="00422D5C"/>
    <w:rsid w:val="004A5AAD"/>
    <w:rsid w:val="004A6D30"/>
    <w:rsid w:val="004B7E5D"/>
    <w:rsid w:val="004D18CF"/>
    <w:rsid w:val="005D2E13"/>
    <w:rsid w:val="007A263C"/>
    <w:rsid w:val="008A3F9F"/>
    <w:rsid w:val="008D61DF"/>
    <w:rsid w:val="009417A8"/>
    <w:rsid w:val="00956A26"/>
    <w:rsid w:val="00977B4E"/>
    <w:rsid w:val="00983BDC"/>
    <w:rsid w:val="009B36BC"/>
    <w:rsid w:val="009D2D36"/>
    <w:rsid w:val="009E7CE0"/>
    <w:rsid w:val="00A21160"/>
    <w:rsid w:val="00AC011F"/>
    <w:rsid w:val="00B160B6"/>
    <w:rsid w:val="00B34344"/>
    <w:rsid w:val="00BA74A3"/>
    <w:rsid w:val="00BF5EB9"/>
    <w:rsid w:val="00CA6797"/>
    <w:rsid w:val="00D11F6E"/>
    <w:rsid w:val="00DD6A11"/>
    <w:rsid w:val="00DD7C52"/>
    <w:rsid w:val="00E0262F"/>
    <w:rsid w:val="00E730CE"/>
    <w:rsid w:val="00EC4312"/>
    <w:rsid w:val="00EE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20AD1-C720-43BD-BD91-3576C154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0270"/>
    <w:pPr>
      <w:ind w:left="720"/>
      <w:contextualSpacing/>
    </w:pPr>
  </w:style>
  <w:style w:type="paragraph" w:styleId="a5">
    <w:name w:val="No Spacing"/>
    <w:link w:val="a6"/>
    <w:uiPriority w:val="1"/>
    <w:qFormat/>
    <w:rsid w:val="002B33A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2B33A7"/>
    <w:rPr>
      <w:rFonts w:ascii="Calibri" w:eastAsia="Calibri" w:hAnsi="Calibri" w:cs="Times New Roman"/>
    </w:rPr>
  </w:style>
  <w:style w:type="character" w:customStyle="1" w:styleId="CharAttribute501">
    <w:name w:val="CharAttribute501"/>
    <w:uiPriority w:val="99"/>
    <w:rsid w:val="009D2D36"/>
    <w:rPr>
      <w:rFonts w:ascii="Times New Roman" w:eastAsia="Times New Roman"/>
      <w:i/>
      <w:sz w:val="28"/>
      <w:u w:val="single"/>
    </w:rPr>
  </w:style>
  <w:style w:type="table" w:styleId="-2">
    <w:name w:val="Light List Accent 2"/>
    <w:basedOn w:val="a1"/>
    <w:uiPriority w:val="61"/>
    <w:rsid w:val="00A2116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Любовь Н. Чуносова</cp:lastModifiedBy>
  <cp:revision>20</cp:revision>
  <dcterms:created xsi:type="dcterms:W3CDTF">2022-04-03T19:36:00Z</dcterms:created>
  <dcterms:modified xsi:type="dcterms:W3CDTF">2022-04-13T06:55:00Z</dcterms:modified>
</cp:coreProperties>
</file>